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3EEC2220" w:rsidR="00FD4139" w:rsidRPr="006E32BD" w:rsidRDefault="0082047A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E32BD">
        <w:rPr>
          <w:rFonts w:asciiTheme="minorHAnsi" w:hAnsiTheme="minorHAnsi" w:cstheme="minorHAnsi"/>
          <w:b/>
          <w:sz w:val="22"/>
          <w:szCs w:val="22"/>
        </w:rPr>
        <w:t>5</w:t>
      </w:r>
      <w:r w:rsidR="00692A93" w:rsidRPr="006E32BD">
        <w:rPr>
          <w:rFonts w:asciiTheme="minorHAnsi" w:hAnsiTheme="minorHAnsi" w:cstheme="minorHAnsi"/>
          <w:b/>
          <w:sz w:val="22"/>
          <w:szCs w:val="22"/>
        </w:rPr>
        <w:t xml:space="preserve"> YAŞ</w:t>
      </w:r>
      <w:r w:rsidR="00623C2D" w:rsidRPr="006E32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32BD" w:rsidRPr="006E32BD">
        <w:rPr>
          <w:rFonts w:asciiTheme="minorHAnsi" w:hAnsiTheme="minorHAnsi" w:cstheme="minorHAnsi"/>
          <w:b/>
          <w:sz w:val="22"/>
          <w:szCs w:val="22"/>
        </w:rPr>
        <w:t xml:space="preserve">MAYIS </w:t>
      </w:r>
      <w:r w:rsidR="00623C2D" w:rsidRPr="006E32BD">
        <w:rPr>
          <w:rFonts w:asciiTheme="minorHAnsi" w:hAnsiTheme="minorHAnsi" w:cstheme="minorHAnsi"/>
          <w:b/>
          <w:sz w:val="22"/>
          <w:szCs w:val="22"/>
        </w:rPr>
        <w:t>AYI</w:t>
      </w:r>
      <w:r w:rsidR="00FD4139" w:rsidRPr="006E32BD">
        <w:rPr>
          <w:rFonts w:asciiTheme="minorHAnsi" w:hAnsiTheme="minorHAnsi" w:cstheme="minorHAnsi"/>
          <w:b/>
          <w:sz w:val="22"/>
          <w:szCs w:val="22"/>
        </w:rPr>
        <w:t xml:space="preserve"> AYLIK EĞİTİM PLANI</w:t>
      </w:r>
      <w:r w:rsidR="00E110AF" w:rsidRPr="006E32BD">
        <w:rPr>
          <w:rFonts w:asciiTheme="minorHAnsi" w:hAnsiTheme="minorHAnsi" w:cstheme="minorHAnsi"/>
          <w:b/>
          <w:sz w:val="22"/>
          <w:szCs w:val="22"/>
        </w:rPr>
        <w:t xml:space="preserve"> (EÇE)</w:t>
      </w:r>
    </w:p>
    <w:p w14:paraId="7404EF77" w14:textId="77777777" w:rsidR="00FD4139" w:rsidRPr="006E32BD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6E32BD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6E32BD">
        <w:rPr>
          <w:rFonts w:asciiTheme="minorHAnsi" w:hAnsiTheme="minorHAnsi" w:cstheme="minorHAnsi"/>
          <w:b/>
          <w:sz w:val="22"/>
          <w:szCs w:val="22"/>
        </w:rPr>
        <w:t>Okul Adı</w:t>
      </w:r>
      <w:r w:rsidRPr="006E32BD">
        <w:rPr>
          <w:rFonts w:asciiTheme="minorHAnsi" w:hAnsiTheme="minorHAnsi" w:cstheme="minorHAnsi"/>
          <w:b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6E32B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6E32B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6E32BD">
        <w:rPr>
          <w:rFonts w:asciiTheme="minorHAnsi" w:hAnsiTheme="minorHAnsi" w:cstheme="minorHAnsi"/>
          <w:b/>
          <w:sz w:val="22"/>
          <w:szCs w:val="22"/>
        </w:rPr>
        <w:t>Tarih</w:t>
      </w:r>
      <w:r w:rsidRPr="006E32BD">
        <w:rPr>
          <w:rFonts w:asciiTheme="minorHAnsi" w:hAnsiTheme="minorHAnsi" w:cstheme="minorHAnsi"/>
          <w:b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6E32BD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6E32BD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6E32B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6E32BD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6E32BD">
        <w:rPr>
          <w:rFonts w:asciiTheme="minorHAnsi" w:hAnsiTheme="minorHAnsi" w:cstheme="minorHAnsi"/>
          <w:b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6E32BD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6E32BD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6E32BD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6E32B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6E32BD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6E32BD" w14:paraId="3A419F8F" w14:textId="77777777" w:rsidTr="00BC3B45">
        <w:trPr>
          <w:trHeight w:val="155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3535F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F25122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1F554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F18FD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8CDDCE" w14:textId="77777777" w:rsidR="006E32BD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2BF7EF08" w14:textId="77777777" w:rsidR="006E32BD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675D31BB" w14:textId="77777777" w:rsidR="006E32BD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0EC675FC" w14:textId="77777777" w:rsidR="006E32BD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1BA818F5" w14:textId="6EA8F76C" w:rsidR="00FD4139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1AD228E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B78CF3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DFC7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1AB9A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51B28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3BEA4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983110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9F095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36BA07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8B93CF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B22A04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02AFA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1A399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6F48A83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2E729D6E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E0E56A1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071E5E3F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33123ED3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6E213DF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DF1F90F" w14:textId="280DBAD9" w:rsidR="0082047A" w:rsidRPr="006E32BD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66EC67EC" w14:textId="77777777" w:rsidR="0082047A" w:rsidRPr="006E32BD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C52DED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33AC30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619536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A62869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691E4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C82B3A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38CE0CC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2E98D983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38DD438B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1B74F3E1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70BCC40B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5F2F04BE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D5E177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4A601831" w:rsidR="00FD4139" w:rsidRPr="006E32BD" w:rsidRDefault="006E32B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721D9A0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6E32B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6E32B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6E32B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6E32BD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6E32BD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4F00CA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E4728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CBA73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99D6C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C93BA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028CF3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E615D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D3F6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D57A2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7EA99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DFB616" w14:textId="77777777" w:rsidR="0076413C" w:rsidRPr="006E32BD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D679F2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4B9DAE0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390E8709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7D5F3EEE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49FE286C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366189BB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0A1114DB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59C42A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C75859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C95270C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07D399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4D5F0F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44B16C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573015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8DC8A25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AC724C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0CC65C5" w14:textId="52DE3519" w:rsidR="0082047A" w:rsidRPr="006E32BD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1CF25E0A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0E7549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AB62837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31B6C0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33CA564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D38CB1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5BC96247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57CC20EC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4D17E37D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287EFF83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68A1A54C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C4F48C0" w14:textId="77777777" w:rsidR="00623C2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B1D1AE9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69E19B7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4D366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F2C0A39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790DE29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A7A03C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8BB19BA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D6DF3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A3D46DA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BD3C9F9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6F838D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BA8580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4451367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90625C4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BE3B7C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0D420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9A9E08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5167AED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A768347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9728F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50A597A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17727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38E19B7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D7D51F3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BDDAA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D791600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94DCACD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869FB47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4D9C6B5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A8E784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C6A404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A8F3168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67115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70FFC2F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B4A73EA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4DA484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7ACFA85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213C4B8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B6E8FC1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B8D887A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FB96DFC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7BD4932" w14:textId="77777777" w:rsidR="000F52EE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3ADC553" w14:textId="77777777" w:rsidR="000F52EE" w:rsidRPr="006E32BD" w:rsidRDefault="000F52EE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A7F233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13035A82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2B3E7C0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4ACE5EE8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6A1BBFED" w14:textId="77777777" w:rsidR="006E32BD" w:rsidRPr="006E32BD" w:rsidRDefault="006E32BD" w:rsidP="006E32BD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28A6B60F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EA31BCB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26DF304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10CA19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22625A1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7E77C4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C571B9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3A87FAD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236F5E7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1846188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E9E643D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D785D16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D980887" w14:textId="77777777" w:rsidR="00623C2D" w:rsidRPr="006E32BD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594308" w14:textId="77777777" w:rsidR="00623C2D" w:rsidRPr="006E32BD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92B7E3B" w14:textId="77777777" w:rsidR="00623C2D" w:rsidRPr="006E32BD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BD43B8C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7FD66D8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F5F1F0B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F36DA24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65B5557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8E5E8A2" w14:textId="77777777" w:rsidR="000F52EE" w:rsidRDefault="000F52EE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7E1FA3E" w14:textId="7798BAA1" w:rsidR="0082047A" w:rsidRPr="006E32BD" w:rsidRDefault="006E32BD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7349FFCD" w14:textId="77777777" w:rsidR="0082047A" w:rsidRPr="006E32BD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C77E9E6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M</w:t>
            </w:r>
          </w:p>
          <w:p w14:paraId="4F551A5C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0EE1145D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Y</w:t>
            </w:r>
          </w:p>
          <w:p w14:paraId="6BD6FE90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</w:t>
            </w:r>
          </w:p>
          <w:p w14:paraId="31F0BECB" w14:textId="77777777" w:rsidR="000F52EE" w:rsidRPr="006E32BD" w:rsidRDefault="000F52EE" w:rsidP="000F52E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33830BC8" w14:textId="0C68FFA0" w:rsidR="00A70B3D" w:rsidRPr="006E32BD" w:rsidRDefault="00A70B3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F98" w14:textId="77777777" w:rsidR="0082047A" w:rsidRPr="006E32BD" w:rsidRDefault="0082047A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FD3254" w14:textId="0BA635DC" w:rsidR="00FD4139" w:rsidRPr="006E32B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BİLİŞSEL GELİŞİM</w:t>
            </w:r>
          </w:p>
          <w:p w14:paraId="39584A12" w14:textId="77777777" w:rsidR="004D7327" w:rsidRPr="006E32BD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18E69BE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2047A" w:rsidRPr="006E32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6E32B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D67C02" w:rsidRPr="006E32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bookmarkEnd w:id="0"/>
            <w:bookmarkEnd w:id="1"/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1. Nesneye/duruma/olaya yönelik dikkatini sürdürür.</w:t>
            </w:r>
          </w:p>
          <w:p w14:paraId="61F885F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A55467B" w14:textId="77777777" w:rsidR="000F52EE" w:rsidRPr="00330BE6" w:rsidRDefault="006E32BD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6E32BD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• </w:t>
            </w:r>
            <w:r w:rsidR="000F52EE">
              <w:rPr>
                <w:rFonts w:asciiTheme="minorHAnsi" w:hAnsiTheme="minorHAnsi" w:cstheme="minorHAnsi"/>
                <w:kern w:val="2"/>
                <w14:ligatures w14:val="standardContextual"/>
              </w:rPr>
              <w:t xml:space="preserve"> </w:t>
            </w:r>
            <w:r w:rsidR="000F52EE" w:rsidRPr="00330BE6">
              <w:rPr>
                <w:rFonts w:cstheme="minorHAnsi"/>
              </w:rPr>
              <w:t>Dikkat edilmesi gereken nesneye/duruma/olaya odaklanır.</w:t>
            </w:r>
          </w:p>
          <w:p w14:paraId="247D99C1" w14:textId="77777777" w:rsidR="000F52EE" w:rsidRPr="00330BE6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>Dikkatini çeken nesne/durum/olay ile ilgili bir ya da birden fazla özelliği/niteliği söyler.</w:t>
            </w:r>
          </w:p>
          <w:p w14:paraId="01803604" w14:textId="77777777" w:rsidR="000F52EE" w:rsidRPr="00330BE6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 xml:space="preserve">Dikkatini çeken nesneye/duruma/olaya yönelik sorular sorar. </w:t>
            </w:r>
          </w:p>
          <w:p w14:paraId="2EA4F412" w14:textId="77777777" w:rsidR="000F52EE" w:rsidRPr="00330BE6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 xml:space="preserve">Dikkatini çeken nesneye/duruma/olaya yönelik yanıtları dinler. </w:t>
            </w:r>
          </w:p>
          <w:p w14:paraId="09342E5C" w14:textId="77777777" w:rsidR="000F52EE" w:rsidRPr="00330BE6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 xml:space="preserve">Dikkat dağıtıcı uyaranlara rağmen etkinliğe yönelik dikkatini sürdürür. </w:t>
            </w:r>
          </w:p>
          <w:p w14:paraId="31E339E8" w14:textId="77777777" w:rsidR="000F52EE" w:rsidRPr="00330BE6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 xml:space="preserve">Bir göreve/işe ara verdikten sonra yeniden odaklanır. </w:t>
            </w:r>
          </w:p>
          <w:p w14:paraId="75313722" w14:textId="77777777" w:rsidR="000F52EE" w:rsidRPr="007C6E1E" w:rsidRDefault="000F52EE" w:rsidP="000F52EE">
            <w:pPr>
              <w:pStyle w:val="AralkYok"/>
              <w:numPr>
                <w:ilvl w:val="0"/>
                <w:numId w:val="2"/>
              </w:numPr>
              <w:ind w:left="720"/>
              <w:rPr>
                <w:rFonts w:cstheme="minorHAnsi"/>
              </w:rPr>
            </w:pPr>
            <w:r w:rsidRPr="00330BE6">
              <w:rPr>
                <w:rFonts w:cstheme="minorHAnsi"/>
              </w:rPr>
              <w:t>Yeniden odaklandığı işini tamamlar.</w:t>
            </w:r>
          </w:p>
          <w:p w14:paraId="1DF132DA" w14:textId="082FBC3E" w:rsidR="006E32BD" w:rsidRPr="006E32BD" w:rsidRDefault="006E32BD" w:rsidP="000F52EE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93896C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 Nesnelerin/varlıkların özelliklerini açıklar.</w:t>
            </w:r>
          </w:p>
          <w:p w14:paraId="1AFC67D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0DD2D15" w14:textId="7AFE9339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adını söyler.</w:t>
            </w:r>
          </w:p>
          <w:p w14:paraId="1017407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işlevsel özelliklerini betimler.</w:t>
            </w:r>
          </w:p>
          <w:p w14:paraId="6711EEA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Algıladıklarını hatırladığını gösterir.</w:t>
            </w:r>
          </w:p>
          <w:p w14:paraId="35FD3E1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F43750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Nesne/durum/olayı bir süre sonra yeniden söyler.</w:t>
            </w:r>
          </w:p>
          <w:p w14:paraId="69EE9A9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Eksilen/eklenen nesneyi söyler.</w:t>
            </w:r>
          </w:p>
          <w:p w14:paraId="01AD5A0B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Hatırladıklarını yeni durumlarda kullanır.</w:t>
            </w:r>
          </w:p>
          <w:p w14:paraId="7263FA8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4. Nesne/durum/olayla ilgili tahminlerini değerlendirir.</w:t>
            </w:r>
          </w:p>
          <w:p w14:paraId="008F4FD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4F77FAB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Nesne/durum/olayı inceler.</w:t>
            </w:r>
          </w:p>
          <w:p w14:paraId="75E9874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Tahminini söyler.</w:t>
            </w:r>
          </w:p>
          <w:p w14:paraId="1AF8ABEB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Gerçek durumu inceler.</w:t>
            </w:r>
          </w:p>
          <w:p w14:paraId="50E819E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 ile gerçek durumu karşılaştırır.</w:t>
            </w:r>
          </w:p>
          <w:p w14:paraId="7335BFD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Tahminine ilişkin çıkarımda bulunur.</w:t>
            </w:r>
          </w:p>
          <w:p w14:paraId="700D01D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Kazanım 5. Neden-sonuç ilişkisi kurar.</w:t>
            </w:r>
          </w:p>
          <w:p w14:paraId="3E0D004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3D190C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 olayın olası nedenlerini söyler.</w:t>
            </w:r>
          </w:p>
          <w:p w14:paraId="69ABA6A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 olayın olası sonuçlarını söyler.</w:t>
            </w:r>
          </w:p>
          <w:p w14:paraId="7924A99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6. Günlük yaşamda kullanılan sembolleri tanır.</w:t>
            </w:r>
          </w:p>
          <w:p w14:paraId="0E8AA85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786840E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Gösterilen sembolün anlamını/işlevini söyler.</w:t>
            </w:r>
          </w:p>
          <w:p w14:paraId="528EEC6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Verilen açıklamaya uygun sembolü gösterir.</w:t>
            </w:r>
          </w:p>
          <w:p w14:paraId="5011246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Nesne/varlık/olayları çeşitli özelliklerine göre düzenler.</w:t>
            </w:r>
          </w:p>
          <w:p w14:paraId="3CAD971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A8974B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karşılaştırır.</w:t>
            </w:r>
          </w:p>
          <w:p w14:paraId="364F6EE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eşleştirir.</w:t>
            </w:r>
          </w:p>
          <w:p w14:paraId="205DF59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Nesne/varlık/olayları çeşitli özelliklerine göre sınıflandırır.</w:t>
            </w:r>
          </w:p>
          <w:p w14:paraId="4A5693A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10. Sayma becerisi sergiler.</w:t>
            </w:r>
          </w:p>
          <w:p w14:paraId="766BA7B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B0DF1D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İleriye/geriye doğru ritmik sayar.</w:t>
            </w:r>
          </w:p>
          <w:p w14:paraId="0103C7B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Saydığı nesne/varlıkların kaç tane olduğunu söyler.</w:t>
            </w:r>
          </w:p>
          <w:p w14:paraId="0911353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Belirtilen sayı kadar nesne/varlığı gösterir.</w:t>
            </w:r>
          </w:p>
          <w:p w14:paraId="7434076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 sayıdan önce ve sonra gelen sayıyı söyler.</w:t>
            </w:r>
          </w:p>
          <w:p w14:paraId="613CE535" w14:textId="42DCDE04" w:rsid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Sıra bildiren sayıyı söyler.</w:t>
            </w:r>
          </w:p>
          <w:p w14:paraId="63162816" w14:textId="77777777" w:rsidR="000F52EE" w:rsidRPr="000F52EE" w:rsidRDefault="000F52EE" w:rsidP="000F52E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F52E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Kazanım 11. Nesneleri kullanarak basit toplama/çıkarma işlemlerini yapar.</w:t>
            </w:r>
          </w:p>
          <w:p w14:paraId="640CC56F" w14:textId="77777777" w:rsidR="000F52EE" w:rsidRPr="000F52EE" w:rsidRDefault="000F52EE" w:rsidP="000F52EE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0F52E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58FF0D50" w14:textId="77777777" w:rsidR="000F52EE" w:rsidRPr="000F52EE" w:rsidRDefault="000F52EE" w:rsidP="000F52E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0F52E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Nesne gruplarına belirtilen sayı kadar nesne ekler.</w:t>
            </w:r>
          </w:p>
          <w:p w14:paraId="4BAE95AC" w14:textId="77777777" w:rsidR="000F52EE" w:rsidRPr="000F52EE" w:rsidRDefault="000F52EE" w:rsidP="000F52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52E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• Nesne grubundan belirtilen sayı kadar nesneyi eksiltir.</w:t>
            </w:r>
          </w:p>
          <w:p w14:paraId="694A5119" w14:textId="77777777" w:rsidR="000F52EE" w:rsidRPr="006E32BD" w:rsidRDefault="000F52EE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8320F5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15. Yer/yön/konum ile ilgili yönergeleri uygular.</w:t>
            </w:r>
          </w:p>
          <w:p w14:paraId="3383B52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EC981B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Nesnelerin/varlıkların mekândaki konumunu söyler.</w:t>
            </w:r>
          </w:p>
          <w:p w14:paraId="73814C0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Yönergeye uygun olarak nesne/varlığı doğru yere yerleştirir.</w:t>
            </w:r>
          </w:p>
          <w:p w14:paraId="322A51EB" w14:textId="169A91ED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Yönergeleri takip ederek mekânda konum alır.</w:t>
            </w:r>
          </w:p>
          <w:p w14:paraId="1C9576D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16. Geometrik şekilleri tanır.</w:t>
            </w:r>
          </w:p>
          <w:p w14:paraId="2CFDFBF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6B7F9FD" w14:textId="77777777" w:rsid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Gösterilen geometrik şeklin adını söyler.</w:t>
            </w:r>
          </w:p>
          <w:p w14:paraId="54035949" w14:textId="77777777" w:rsidR="00676601" w:rsidRDefault="00676601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F852821" w14:textId="77777777" w:rsidR="00676601" w:rsidRDefault="00676601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2612EF6" w14:textId="77777777" w:rsidR="00676601" w:rsidRPr="006E32BD" w:rsidRDefault="00676601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8F814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18. Etkinliğe/göreve ilişkin görsel/sözel yönergeleri yerine getirir.</w:t>
            </w:r>
          </w:p>
          <w:p w14:paraId="155FD23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8107C1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Yapılışı gösterilmeyen görsel/sözel yönergeleri uygular.</w:t>
            </w:r>
          </w:p>
          <w:p w14:paraId="4B76799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20. Problem durumlarına çözüm üretir.</w:t>
            </w:r>
          </w:p>
          <w:p w14:paraId="1B22946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8A32BE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Karşılaştığı problemin ne olduğunu söyler.</w:t>
            </w:r>
          </w:p>
          <w:p w14:paraId="46D6F3A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Probleme ilişkin çözüm yolu/yolları önerir.</w:t>
            </w:r>
          </w:p>
          <w:p w14:paraId="3F4E789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28. Atatürk’ün Türk toplumu için önemini açıklar.</w:t>
            </w:r>
          </w:p>
          <w:p w14:paraId="4074ABF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6F619A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Atatürk’ün hayatıyla ilgili belli başlı olguları söyler.</w:t>
            </w:r>
          </w:p>
          <w:p w14:paraId="3A428C8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Atatürk’ün kişisel özelliklerini söyler.</w:t>
            </w:r>
          </w:p>
          <w:p w14:paraId="2616231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Atatürk’ün getirdiği yenilikleri ifade eder.</w:t>
            </w:r>
          </w:p>
          <w:p w14:paraId="3A4CC92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Atatürk’ün getirdiği yeniliklerin önemini anlatır.</w:t>
            </w:r>
          </w:p>
          <w:p w14:paraId="0ED20708" w14:textId="59E2CFB2" w:rsidR="004D5A1B" w:rsidRPr="006E32BD" w:rsidRDefault="004D5A1B" w:rsidP="006E32B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1C9B84" w14:textId="7801DD1A" w:rsidR="0082047A" w:rsidRPr="006E32BD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0DD3580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Hlk137214248"/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1. Sesleri ayırt eder.</w:t>
            </w:r>
          </w:p>
          <w:p w14:paraId="7FE526E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512AA1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 kaynağını söyler.</w:t>
            </w:r>
          </w:p>
          <w:p w14:paraId="0813E82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 geldiği yönü söyler.</w:t>
            </w:r>
          </w:p>
          <w:p w14:paraId="7EBD278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Sesler arasındaki benzerlik/farklılıkları açıklar.</w:t>
            </w:r>
          </w:p>
          <w:p w14:paraId="39A27BA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 Konuşurken/şarkı söylerken sesini uygun şekilde kullanır.</w:t>
            </w:r>
          </w:p>
          <w:p w14:paraId="296F6BA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28183F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Nefesini doğru kullanır.</w:t>
            </w:r>
          </w:p>
          <w:p w14:paraId="2DAF76B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Sesinin tonunu ayarlar.</w:t>
            </w:r>
          </w:p>
          <w:p w14:paraId="3F6A0CD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Sesinin şiddetini ayarlar.</w:t>
            </w:r>
          </w:p>
          <w:p w14:paraId="627C77F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 hızını ayarlar.</w:t>
            </w:r>
          </w:p>
          <w:p w14:paraId="5C12237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Dili iletişim amacıyla kullanır.</w:t>
            </w:r>
          </w:p>
          <w:p w14:paraId="3EE7F1B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331A12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Başlatılan konuşmaya katılır.</w:t>
            </w:r>
          </w:p>
          <w:p w14:paraId="01FFFF3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başlatır.</w:t>
            </w:r>
          </w:p>
          <w:p w14:paraId="54EE43E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sürdürür.</w:t>
            </w:r>
          </w:p>
          <w:p w14:paraId="53B0093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Konuşmayı sonlandırır.</w:t>
            </w:r>
          </w:p>
          <w:p w14:paraId="235DEC4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 sırasında göz teması kurar.</w:t>
            </w:r>
          </w:p>
          <w:p w14:paraId="653E383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Konuşurken jest ve mimiklerini uygun kullanır.</w:t>
            </w:r>
          </w:p>
          <w:p w14:paraId="1EFF2FFC" w14:textId="77777777" w:rsid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Planlarını/duygularını/düşüncelerini/hayallerini anlatır.</w:t>
            </w:r>
          </w:p>
          <w:p w14:paraId="1E5BA2BA" w14:textId="77777777" w:rsidR="000F52EE" w:rsidRDefault="000F52EE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C7E82B3" w14:textId="77777777" w:rsidR="000F52EE" w:rsidRDefault="000F52EE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C68F1A8" w14:textId="77777777" w:rsidR="000F52EE" w:rsidRPr="006E32BD" w:rsidRDefault="000F52EE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EE08B2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4. Konuşurken dil bilgisi yapılarını kullanır.</w:t>
            </w:r>
          </w:p>
          <w:p w14:paraId="4746F7E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8A18DF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isimlere yer verir.</w:t>
            </w:r>
          </w:p>
          <w:p w14:paraId="38CF50C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fiillere yer verir.</w:t>
            </w:r>
          </w:p>
          <w:p w14:paraId="045A062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sıfatlara yer verir.</w:t>
            </w:r>
          </w:p>
          <w:p w14:paraId="0CAA102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bağlaçlara yer verir.</w:t>
            </w:r>
          </w:p>
          <w:p w14:paraId="733AA52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zarflara yer verir.</w:t>
            </w:r>
          </w:p>
          <w:p w14:paraId="2BDE7BB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zamirlere yer verir.</w:t>
            </w:r>
          </w:p>
          <w:p w14:paraId="113E193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Konuşmalarında edatlara yer verir.</w:t>
            </w:r>
          </w:p>
          <w:p w14:paraId="165B249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Sözcüklerdeki ekleri doğru kullanır.</w:t>
            </w:r>
          </w:p>
          <w:p w14:paraId="41983A48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5. Söz dizimi kurallarına göre cümle kurar.</w:t>
            </w:r>
          </w:p>
          <w:p w14:paraId="0800AC2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CDA3A4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Cümlenin ögelerini doğru şekilde sıralayarak konuşur.</w:t>
            </w:r>
          </w:p>
          <w:p w14:paraId="7AF9856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Düz cümle kurar.</w:t>
            </w:r>
          </w:p>
          <w:p w14:paraId="517FF70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Soru cümlesi kurar.</w:t>
            </w:r>
          </w:p>
          <w:p w14:paraId="3534479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Birleşik cümle kurar.</w:t>
            </w:r>
          </w:p>
          <w:p w14:paraId="31AC593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6. Sözcük dağarcığını geliştirir.</w:t>
            </w:r>
          </w:p>
          <w:p w14:paraId="3BE713C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AEF9F9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Dinlediklerinde geçen yeni sözcükleri ayırt eder.</w:t>
            </w:r>
          </w:p>
          <w:p w14:paraId="45CAA1A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Dinlediklerinde geçen yeni sözcüklerin anlamını sorar.</w:t>
            </w:r>
          </w:p>
          <w:p w14:paraId="09A83AD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Bağlamdan yola çıkarak bilmediği sözcüklerin anlamını tahmin eder.</w:t>
            </w:r>
          </w:p>
          <w:p w14:paraId="15E531C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Dinlediklerinin/izlediklerinin anlamını yorumlar.</w:t>
            </w:r>
          </w:p>
          <w:p w14:paraId="14B36E9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2A5914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Dinlediklerini/izlediklerini başkalarına açıklar.</w:t>
            </w:r>
          </w:p>
          <w:p w14:paraId="64C26FF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Dinledikleriyle/izledikleriyle ilgili sorulara yanıt verir.</w:t>
            </w:r>
          </w:p>
          <w:p w14:paraId="124EFCA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Dinledikleri/izledikleri ile ilgili sorular sorar.</w:t>
            </w:r>
          </w:p>
          <w:p w14:paraId="7B40426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Dinlediklerini/izlediklerini çeşitli yollarla sergiler.</w:t>
            </w:r>
          </w:p>
          <w:p w14:paraId="6B4137A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8. Görsel materyalleri kullanarak özgün ürünler oluşturur.</w:t>
            </w:r>
          </w:p>
          <w:p w14:paraId="4001A6D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1A6B3CF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 inceler.</w:t>
            </w:r>
          </w:p>
          <w:p w14:paraId="1F0F5B1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materyalleri açıklar.</w:t>
            </w:r>
          </w:p>
          <w:p w14:paraId="2B25C55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materyallerle ilgili sorulara yanıt verir.</w:t>
            </w:r>
          </w:p>
          <w:p w14:paraId="6310617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materyallerle ilgili sorular sorar.</w:t>
            </w:r>
          </w:p>
          <w:p w14:paraId="0678CBC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Görsel materyaller aracılığıyla farklı kompozisyonlar oluşturur.</w:t>
            </w:r>
          </w:p>
          <w:p w14:paraId="632F7E0B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9. Ses bilgisi farkındalığı gösterir.</w:t>
            </w:r>
          </w:p>
          <w:p w14:paraId="30034E8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9E8656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Sözcüklerin ilk sesini söyler.</w:t>
            </w:r>
          </w:p>
          <w:p w14:paraId="33875B3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Söylenen bir sözcüğün ilk sesiyle başlayan sözcükler üretir.</w:t>
            </w:r>
          </w:p>
          <w:p w14:paraId="6AC3204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13. Yazı yazma öncesi becerileri gösterir.</w:t>
            </w:r>
          </w:p>
          <w:p w14:paraId="5ABB033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377154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Duygu ve düşüncelerini yetişkine yazdırır.</w:t>
            </w:r>
          </w:p>
          <w:bookmarkEnd w:id="2"/>
          <w:p w14:paraId="778EF436" w14:textId="0CF2CE58" w:rsidR="0082047A" w:rsidRPr="006E32BD" w:rsidRDefault="006E32BD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1D6FF81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FİZİKSEL GELİŞİM VE SAĞLIK ÖZELLİKLERİ</w:t>
            </w:r>
          </w:p>
          <w:p w14:paraId="6B8D92D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2.</w:t>
            </w: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Büyük kaslarını koordineli kullanır</w:t>
            </w: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148734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37AD41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yürür.</w:t>
            </w:r>
          </w:p>
          <w:p w14:paraId="5A274EC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yönde/formda/hızda koşar.</w:t>
            </w:r>
          </w:p>
          <w:p w14:paraId="3105C24B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Çift ayak uzağa atlar.</w:t>
            </w:r>
          </w:p>
          <w:p w14:paraId="44FB9236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3. Nesne/araç kullanarak koordineli hareketler yapar.</w:t>
            </w:r>
          </w:p>
          <w:p w14:paraId="0224E8B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D00E98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belirli bir mesafeden hedefe atar.</w:t>
            </w:r>
          </w:p>
          <w:p w14:paraId="070AF41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4. Büyük kaslarını kullanarak güç gerektiren hareketleri yapar.</w:t>
            </w:r>
          </w:p>
          <w:p w14:paraId="4A42513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6D31D24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Nesneleri/eşyaları yuvarlar.</w:t>
            </w:r>
          </w:p>
          <w:p w14:paraId="2B5C522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5. Denge gerektiren hareketleri yapar.</w:t>
            </w:r>
          </w:p>
          <w:p w14:paraId="0FC82E6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DA8306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Belirli bir harekete başlamadan önce dengesini korur.</w:t>
            </w:r>
          </w:p>
          <w:p w14:paraId="0854DDB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Kol ve bacaklarından destek alarak dengesini korur.</w:t>
            </w:r>
          </w:p>
          <w:p w14:paraId="3ACAA59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6. Küçük kaslarını kullanarak koordineli hareketler yapar.</w:t>
            </w:r>
          </w:p>
          <w:p w14:paraId="0B3EC80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028D77C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değişik şekillerde katlar/rulo yapar.</w:t>
            </w:r>
          </w:p>
          <w:p w14:paraId="0839246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7. Küçük kaslarını kullanarak güç gerektiren hareketleri yapar.</w:t>
            </w:r>
          </w:p>
          <w:p w14:paraId="13372B3E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682922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kopartır.</w:t>
            </w:r>
          </w:p>
          <w:p w14:paraId="1A2CB17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yırtar.</w:t>
            </w:r>
          </w:p>
          <w:p w14:paraId="3FA0667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sıkar.</w:t>
            </w:r>
          </w:p>
          <w:p w14:paraId="0786B27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Materyallere elleri/parmakları ile şekil verir.</w:t>
            </w:r>
          </w:p>
          <w:p w14:paraId="5579B95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Kazanım 8. Araç gereç kullanarak </w:t>
            </w:r>
            <w:proofErr w:type="spellStart"/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manipülatif</w:t>
            </w:r>
            <w:proofErr w:type="spellEnd"/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hareketler yapar.</w:t>
            </w:r>
          </w:p>
          <w:p w14:paraId="39C8930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EBD4B8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materyaller kullanarak boyama yapar.</w:t>
            </w:r>
          </w:p>
          <w:p w14:paraId="1F069D8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Nesnelere şekil verir.</w:t>
            </w:r>
          </w:p>
          <w:p w14:paraId="5BD5518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yapıştırıcılar kullanarak materyalleri yapıştırır.</w:t>
            </w:r>
          </w:p>
          <w:p w14:paraId="21A6797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nesneleri keser.</w:t>
            </w:r>
          </w:p>
          <w:p w14:paraId="0A8DE17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Kalem tutmak için üç parmağını işlevsel kullanır.</w:t>
            </w:r>
          </w:p>
          <w:p w14:paraId="0010081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özgün ürünler oluşturur.</w:t>
            </w:r>
          </w:p>
          <w:p w14:paraId="021272F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9. Özgün çizimler yaparak kompozisyon oluşturur.</w:t>
            </w:r>
          </w:p>
          <w:p w14:paraId="18D0E15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062BBC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Farklı materyaller kullanarak çizim yapar.</w:t>
            </w:r>
          </w:p>
          <w:p w14:paraId="06CA361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Çeşitli figürler/temel figürler çizer.</w:t>
            </w:r>
          </w:p>
          <w:p w14:paraId="16893F7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10. Müzik ve ritim eşliğinde hareket eder.</w:t>
            </w:r>
          </w:p>
          <w:p w14:paraId="2A53589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5A79AB4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Bedenini kullanarak ritim çalışması yapar.</w:t>
            </w:r>
          </w:p>
          <w:p w14:paraId="08ADE07A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Nesneleri kullanarak ritim çalışması yapar.</w:t>
            </w:r>
          </w:p>
          <w:p w14:paraId="1189559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Vurmalı çalgıları kullanarak ritim çalışması yapar.</w:t>
            </w:r>
          </w:p>
          <w:p w14:paraId="5CA4DD8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Müziğin temposuna, ritmine ve melodisine uygun dans eder.</w:t>
            </w:r>
          </w:p>
          <w:p w14:paraId="3BD2E71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Eşli ya da grup hâlinde dans eder.</w:t>
            </w:r>
          </w:p>
          <w:p w14:paraId="24F965C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11. Bedenini kullanarak yaratıcı hareketler yapar.</w:t>
            </w:r>
          </w:p>
          <w:p w14:paraId="0EC1809F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30700FA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Bedenini rahatlatmak için farklı hareket formları kullanır.</w:t>
            </w:r>
          </w:p>
          <w:p w14:paraId="6331FBD3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14. Yaşam alanlarında gerekli düzenlemeler yapar.</w:t>
            </w:r>
          </w:p>
          <w:p w14:paraId="0F96BA00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246A5E8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temiz kullanır.</w:t>
            </w:r>
          </w:p>
          <w:p w14:paraId="1FB83FC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Kullandığı eşyayı yerine kaldırır.</w:t>
            </w:r>
          </w:p>
          <w:p w14:paraId="7A745324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katlar.</w:t>
            </w:r>
          </w:p>
          <w:p w14:paraId="5BA68AB5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asar.</w:t>
            </w:r>
          </w:p>
          <w:p w14:paraId="1F241AB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düzenler.</w:t>
            </w:r>
          </w:p>
          <w:p w14:paraId="4720E971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Eşyaları özenli kullanır.</w:t>
            </w:r>
          </w:p>
          <w:p w14:paraId="54A87887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Kazanım 18. Kendini riskli durumlardan korur.</w:t>
            </w:r>
          </w:p>
          <w:p w14:paraId="5E24C322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Göstergeler</w:t>
            </w:r>
          </w:p>
          <w:p w14:paraId="435EE55D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Riskli olan durumları söyler.</w:t>
            </w:r>
          </w:p>
          <w:p w14:paraId="2A91FDD9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Temel güvenlik kurallarını söyler.</w:t>
            </w:r>
          </w:p>
          <w:p w14:paraId="3DC4383C" w14:textId="77777777" w:rsidR="006E32BD" w:rsidRPr="006E32BD" w:rsidRDefault="006E32BD" w:rsidP="006E32BD">
            <w:pPr>
              <w:jc w:val="both"/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6E32BD">
              <w:rPr>
                <w:rFonts w:asciiTheme="minorHAnsi" w:eastAsia="Calibri" w:hAnsiTheme="minorHAnsi" w:cstheme="minorHAnsi"/>
                <w:kern w:val="2"/>
                <w:sz w:val="22"/>
                <w:szCs w:val="22"/>
                <w:lang w:eastAsia="en-US"/>
                <w14:ligatures w14:val="standardContextual"/>
              </w:rPr>
              <w:t>• Riskli olan durumlardan/kişilerden/alışkanlıklardan uzak durur.</w:t>
            </w:r>
          </w:p>
          <w:p w14:paraId="4DBB170C" w14:textId="2BAE3DCD" w:rsidR="006E32BD" w:rsidRDefault="006E32BD" w:rsidP="00A646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10B91B3" w14:textId="77777777" w:rsidR="000F52EE" w:rsidRDefault="000F52EE" w:rsidP="00A646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3E1476E" w14:textId="77777777" w:rsidR="000F52EE" w:rsidRPr="006E32BD" w:rsidRDefault="000F52EE" w:rsidP="00A6461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355FF8" w14:textId="57F4FC5C" w:rsidR="004A7DDD" w:rsidRPr="006E32BD" w:rsidRDefault="00616D3D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3" w:name="_Hlk137069486"/>
            <w:bookmarkStart w:id="4" w:name="_Hlk137152499"/>
            <w:r w:rsidR="00CB01F3"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bookmarkEnd w:id="3"/>
          <w:bookmarkEnd w:id="4"/>
          <w:p w14:paraId="21059C83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Duygularını ifade eder.</w:t>
            </w:r>
          </w:p>
          <w:p w14:paraId="6F52039C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38617674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Duygularını farklı yollarla ifade eder.</w:t>
            </w:r>
          </w:p>
          <w:p w14:paraId="0E0A0082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Kendine güvenir.</w:t>
            </w:r>
          </w:p>
          <w:p w14:paraId="30C22FD4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4B19F20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Bilgilerini/becerilerini/başarılarını/hayallerini paylaşır.</w:t>
            </w:r>
          </w:p>
          <w:p w14:paraId="4D325090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Sınırlılıklarını/zorlandığı durumları ifade eder.</w:t>
            </w:r>
          </w:p>
          <w:p w14:paraId="1E497829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Grup önünde kendini ifade eder.</w:t>
            </w:r>
          </w:p>
          <w:p w14:paraId="03937A31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Bir işi/görevi başarmak için kararlılık gösterir.</w:t>
            </w:r>
          </w:p>
          <w:p w14:paraId="4BC34D3E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E771A25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Sorumluluk almaya istekli olduğunu gösterir.</w:t>
            </w:r>
          </w:p>
          <w:p w14:paraId="5A32B004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Kendiliğinden bir işe başlamaya istekli olduğunu gösterir.</w:t>
            </w:r>
          </w:p>
          <w:p w14:paraId="65977A98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Bir iş/görev sırasında yönlendirme olmadan bilgilerini/becerilerini kullanır.</w:t>
            </w:r>
          </w:p>
          <w:p w14:paraId="7F46FDB2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Yaptığı işe kendini verir.</w:t>
            </w:r>
          </w:p>
          <w:p w14:paraId="617F85C1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Başladığı işi sürdürmek için sebat gösterir.</w:t>
            </w:r>
          </w:p>
          <w:p w14:paraId="743B331F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Bireysel farklılıklara değer verir.</w:t>
            </w:r>
          </w:p>
          <w:p w14:paraId="1E252FB0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3A33D7F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Kendisinin farklı özelliklerini ifade eder.</w:t>
            </w:r>
          </w:p>
          <w:p w14:paraId="787ADA58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Başkalarının farklı özelliklerini betimler.</w:t>
            </w:r>
          </w:p>
          <w:p w14:paraId="1C175E6D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Etkinliklerde farklı özellikteki çocuklarla birlikte yer alır.</w:t>
            </w:r>
          </w:p>
          <w:p w14:paraId="478E4A33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Atatürk’ün ülkemize kazandırdığı çağdaş ve demokratik yaşam anlayışını takdir eder.</w:t>
            </w:r>
          </w:p>
          <w:p w14:paraId="38C14EC2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AF74636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Atatürk ile ilgili etkinliklere katılır.</w:t>
            </w:r>
          </w:p>
          <w:p w14:paraId="2B4D6860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Atatürk ile ilgili duygu ve düşüncelerini farklı yollarla ifade eder.</w:t>
            </w:r>
          </w:p>
          <w:p w14:paraId="53A9EDEF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15. Farklı ortamlardaki kurallara uyar.</w:t>
            </w:r>
          </w:p>
          <w:p w14:paraId="3919D978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FB89CCC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Farklı ortamlardaki kuralların belirlenmesine katkıda bulunur.</w:t>
            </w:r>
          </w:p>
          <w:p w14:paraId="58640D88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18. Kendisinin ve başkalarının haklarını savunur.</w:t>
            </w:r>
          </w:p>
          <w:p w14:paraId="116808EE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F2B42DD" w14:textId="77777777" w:rsidR="006E32BD" w:rsidRDefault="006E32BD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Kendisinin ve başkalarının haklarını açıklar.</w:t>
            </w:r>
          </w:p>
          <w:p w14:paraId="684168CD" w14:textId="77777777" w:rsidR="000F52EE" w:rsidRPr="006E32BD" w:rsidRDefault="000F52EE" w:rsidP="006E3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0FF2A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22. Sanatın/sanat eserlerinin değerini fark eder.</w:t>
            </w:r>
          </w:p>
          <w:p w14:paraId="3639B0CC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E4040F9" w14:textId="77777777" w:rsidR="006E32BD" w:rsidRPr="006E32BD" w:rsidRDefault="006E32BD" w:rsidP="006E32BD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Sanat eserlerinde gördüklerini/işittiklerini söyler.</w:t>
            </w:r>
          </w:p>
          <w:p w14:paraId="303F3344" w14:textId="77777777" w:rsidR="00332648" w:rsidRDefault="006E32BD" w:rsidP="000F52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• Sanat eserleri ile ilgili duygularını açıklar.</w:t>
            </w:r>
          </w:p>
          <w:p w14:paraId="7F855CAF" w14:textId="305E646B" w:rsidR="000F52EE" w:rsidRPr="000F52EE" w:rsidRDefault="000F52EE" w:rsidP="000F52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61F" w:rsidRPr="006E32BD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35589F17" w:rsidR="00FD4139" w:rsidRPr="006E32BD" w:rsidRDefault="006E32BD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MAYIS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6E32BD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4B8DC065" w14:textId="77777777" w:rsidR="00DF394D" w:rsidRPr="006E32BD" w:rsidRDefault="00DF394D" w:rsidP="00DF39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sz w:val="22"/>
                <w:szCs w:val="22"/>
              </w:rPr>
              <w:t>KAVRAMLAR</w:t>
            </w:r>
          </w:p>
          <w:p w14:paraId="66A065C1" w14:textId="77777777" w:rsidR="006E32BD" w:rsidRPr="006E32BD" w:rsidRDefault="006E32BD" w:rsidP="006E32BD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Sağ-Sol, Batar-Yüzer, Hızlı-Yavaş, Kalabalık-Tenha, Azaldı-Çoğaldı</w:t>
            </w:r>
          </w:p>
          <w:p w14:paraId="326C8DBB" w14:textId="79006A4B" w:rsidR="006E32BD" w:rsidRPr="006E32BD" w:rsidRDefault="006E32BD" w:rsidP="006E32BD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1.2.3.4.5.6.7.8.9.0 sayısı,</w:t>
            </w:r>
          </w:p>
          <w:p w14:paraId="1B9F5187" w14:textId="75537D50" w:rsidR="008717B9" w:rsidRPr="006E32BD" w:rsidRDefault="006E32BD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I sesi</w:t>
            </w:r>
          </w:p>
        </w:tc>
      </w:tr>
      <w:tr w:rsidR="0002761F" w:rsidRPr="006E32BD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02761F" w:rsidRPr="006E32BD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B91D" w14:textId="77777777" w:rsidR="006E32BD" w:rsidRPr="006E32BD" w:rsidRDefault="006E32BD" w:rsidP="006E32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3C2D"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Trafik ve İlk Yardım Haftası</w:t>
            </w: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Mayıs ayının ilk haftası)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-Anneler Günü</w:t>
            </w: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Mayıs ayının ikinci pazar günü)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-Engelliler Haftası</w:t>
            </w: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10-16 Mayıs)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-Müzeler Haftası</w:t>
            </w:r>
            <w:r w:rsidRPr="006E32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E32B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18-24 Mayıs)</w:t>
            </w:r>
          </w:p>
          <w:p w14:paraId="1C7D82BA" w14:textId="77777777" w:rsidR="006E32BD" w:rsidRPr="006E32BD" w:rsidRDefault="006E32BD" w:rsidP="006E32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>-Atatürk’ü Anma Gençlik ve Spor Bayramı(19 Mayıs)</w:t>
            </w:r>
          </w:p>
          <w:p w14:paraId="6557B218" w14:textId="1EFB601F" w:rsidR="00FD4139" w:rsidRPr="006E32BD" w:rsidRDefault="00676601" w:rsidP="0082047A">
            <w:pPr>
              <w:pStyle w:val="AralkYok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6E32BD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651169DF" w:rsidR="00FD4139" w:rsidRPr="006E32BD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6E32BD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C0CF4E2" w14:textId="77777777" w:rsidR="006E32BD" w:rsidRPr="006E32BD" w:rsidRDefault="0082047A" w:rsidP="000F52EE">
            <w:pPr>
              <w:pStyle w:val="ListeParagraf"/>
              <w:widowControl w:val="0"/>
              <w:numPr>
                <w:ilvl w:val="0"/>
                <w:numId w:val="3"/>
              </w:numPr>
              <w:spacing w:after="0" w:line="240" w:lineRule="auto"/>
              <w:ind w:left="356" w:hanging="142"/>
              <w:contextualSpacing w:val="0"/>
              <w:rPr>
                <w:rFonts w:asciiTheme="minorHAnsi" w:hAnsiTheme="minorHAnsi" w:cstheme="minorHAnsi"/>
              </w:rPr>
            </w:pPr>
            <w:r w:rsidRPr="006E32BD">
              <w:rPr>
                <w:rFonts w:asciiTheme="minorHAnsi" w:hAnsiTheme="minorHAnsi" w:cstheme="minorHAnsi"/>
                <w:bCs/>
                <w:lang w:val="tr"/>
              </w:rPr>
              <w:t xml:space="preserve"> </w:t>
            </w:r>
            <w:r w:rsidR="006E32BD" w:rsidRPr="006E32BD">
              <w:rPr>
                <w:rFonts w:asciiTheme="minorHAnsi" w:hAnsiTheme="minorHAnsi" w:cstheme="minorHAnsi"/>
              </w:rPr>
              <w:t xml:space="preserve"> Çocuklarıyla 5. Kitap sayfa 35 deki çalışmaları yapmaları istenir.</w:t>
            </w:r>
          </w:p>
          <w:p w14:paraId="381B3068" w14:textId="77777777" w:rsidR="006E32BD" w:rsidRPr="006E32BD" w:rsidRDefault="006E32BD" w:rsidP="000F52EE">
            <w:pPr>
              <w:pStyle w:val="ListeParagraf"/>
              <w:widowControl w:val="0"/>
              <w:numPr>
                <w:ilvl w:val="0"/>
                <w:numId w:val="3"/>
              </w:numPr>
              <w:spacing w:after="0" w:line="240" w:lineRule="auto"/>
              <w:ind w:left="356" w:hanging="142"/>
              <w:contextualSpacing w:val="0"/>
              <w:rPr>
                <w:rFonts w:asciiTheme="minorHAnsi" w:hAnsiTheme="minorHAnsi" w:cstheme="minorHAnsi"/>
              </w:rPr>
            </w:pPr>
            <w:r w:rsidRPr="006E32BD">
              <w:rPr>
                <w:rFonts w:asciiTheme="minorHAnsi" w:hAnsiTheme="minorHAnsi" w:cstheme="minorHAnsi"/>
              </w:rPr>
              <w:t>Çocuklarıyla 7. Kitap sayfa 55 deki çalışmaları yapmaları istenir.</w:t>
            </w:r>
          </w:p>
          <w:p w14:paraId="061CE95D" w14:textId="77777777" w:rsidR="006E32BD" w:rsidRPr="006E32BD" w:rsidRDefault="006E32BD" w:rsidP="000F52EE">
            <w:pPr>
              <w:pStyle w:val="ListeParagraf"/>
              <w:widowControl w:val="0"/>
              <w:numPr>
                <w:ilvl w:val="0"/>
                <w:numId w:val="3"/>
              </w:numPr>
              <w:spacing w:after="0" w:line="240" w:lineRule="auto"/>
              <w:ind w:left="356" w:hanging="142"/>
              <w:contextualSpacing w:val="0"/>
              <w:rPr>
                <w:rFonts w:asciiTheme="minorHAnsi" w:hAnsiTheme="minorHAnsi" w:cstheme="minorHAnsi"/>
              </w:rPr>
            </w:pPr>
            <w:r w:rsidRPr="006E32BD">
              <w:rPr>
                <w:rFonts w:asciiTheme="minorHAnsi" w:hAnsiTheme="minorHAnsi" w:cstheme="minorHAnsi"/>
              </w:rPr>
              <w:t>Çocuklarıyla 8. Kitap sayfa 57,58 deki çalışmaları yapmaları istenir.</w:t>
            </w:r>
          </w:p>
          <w:p w14:paraId="1E3157A0" w14:textId="77777777" w:rsidR="006E32BD" w:rsidRPr="006E32BD" w:rsidRDefault="006E32BD" w:rsidP="000F52EE">
            <w:pPr>
              <w:pStyle w:val="ListeParagraf"/>
              <w:widowControl w:val="0"/>
              <w:numPr>
                <w:ilvl w:val="0"/>
                <w:numId w:val="3"/>
              </w:numPr>
              <w:spacing w:after="0" w:line="240" w:lineRule="auto"/>
              <w:ind w:left="356" w:hanging="142"/>
              <w:contextualSpacing w:val="0"/>
              <w:rPr>
                <w:rFonts w:asciiTheme="minorHAnsi" w:hAnsiTheme="minorHAnsi" w:cstheme="minorHAnsi"/>
              </w:rPr>
            </w:pPr>
            <w:r w:rsidRPr="006E32BD">
              <w:rPr>
                <w:rFonts w:asciiTheme="minorHAnsi" w:hAnsiTheme="minorHAnsi" w:cstheme="minorHAnsi"/>
              </w:rPr>
              <w:t>Çocuklarıyla 8. Kitap sayfa 59 deki çalışmaları yapmaları istenir.</w:t>
            </w:r>
          </w:p>
          <w:p w14:paraId="70615511" w14:textId="6FD1C0EB" w:rsidR="0082047A" w:rsidRPr="006E32BD" w:rsidRDefault="0082047A" w:rsidP="006E32BD">
            <w:pPr>
              <w:pStyle w:val="AralkYok"/>
              <w:rPr>
                <w:rFonts w:asciiTheme="minorHAnsi" w:hAnsiTheme="minorHAnsi" w:cstheme="minorHAnsi"/>
              </w:rPr>
            </w:pPr>
          </w:p>
          <w:p w14:paraId="02AD0E87" w14:textId="7722BBFC" w:rsidR="00A54DBE" w:rsidRPr="006E32BD" w:rsidRDefault="00A54DBE" w:rsidP="00A54D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F42E1" w14:textId="77777777" w:rsidR="00602FFA" w:rsidRPr="006E32BD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3E157493" w14:textId="77777777" w:rsidR="00602FFA" w:rsidRPr="006E32BD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8260624" w14:textId="77777777" w:rsidR="00602FFA" w:rsidRPr="006E32BD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00FF34C" w14:textId="10113C97" w:rsidR="002B6D19" w:rsidRPr="006E32BD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271EEA" w14:textId="2E3387B2" w:rsidR="00F94142" w:rsidRPr="006E32BD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</w:rPr>
            </w:pPr>
          </w:p>
          <w:p w14:paraId="404FA6DC" w14:textId="77777777" w:rsidR="00FD4139" w:rsidRPr="006E32BD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6E32BD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6E32B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6E32B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6E32BD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6E32BD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5" w:name="OLE_LINK45"/>
      <w:bookmarkStart w:id="6" w:name="OLE_LINK46"/>
      <w:bookmarkStart w:id="7" w:name="OLE_LINK47"/>
      <w:r w:rsidRPr="006E32BD">
        <w:rPr>
          <w:rFonts w:asciiTheme="minorHAnsi" w:hAnsiTheme="minorHAnsi" w:cstheme="minorHAnsi"/>
          <w:sz w:val="22"/>
          <w:szCs w:val="22"/>
        </w:rPr>
        <w:tab/>
        <w:t xml:space="preserve">   Okul Müdürü </w:t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</w:r>
      <w:r w:rsidRPr="006E32BD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5"/>
      <w:bookmarkEnd w:id="6"/>
      <w:bookmarkEnd w:id="7"/>
    </w:p>
    <w:p w14:paraId="32FE8056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891F01F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2AE143B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B4B0575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81D342A" w14:textId="77777777" w:rsidR="00FD4139" w:rsidRPr="006E32BD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163FA0F9" w14:textId="77777777" w:rsidR="00E626C8" w:rsidRPr="006E32BD" w:rsidRDefault="00E626C8">
      <w:pPr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6E32BD" w:rsidRDefault="00DF394D">
      <w:pPr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8"/>
    </w:p>
    <w:sectPr w:rsidR="00DF394D" w:rsidRPr="006E32BD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3B5160A7"/>
    <w:multiLevelType w:val="hybridMultilevel"/>
    <w:tmpl w:val="52783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2EE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76601"/>
    <w:rsid w:val="00692A93"/>
    <w:rsid w:val="006D6517"/>
    <w:rsid w:val="006E32BD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2047A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C3B45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67C02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5C4E0-F937-4790-B0ED-C077ADF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44</cp:revision>
  <dcterms:created xsi:type="dcterms:W3CDTF">2023-07-17T20:34:00Z</dcterms:created>
  <dcterms:modified xsi:type="dcterms:W3CDTF">2025-06-19T16:19:00Z</dcterms:modified>
</cp:coreProperties>
</file>